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931E" w14:textId="7DCD08AA" w:rsidR="00393BF8" w:rsidRDefault="00701E52">
      <w:pPr>
        <w:rPr>
          <w:lang w:val="en-US"/>
        </w:rPr>
      </w:pPr>
      <w:proofErr w:type="spellStart"/>
      <w:r>
        <w:rPr>
          <w:lang w:val="en-US"/>
        </w:rPr>
        <w:t>Møteplan</w:t>
      </w:r>
      <w:proofErr w:type="spellEnd"/>
      <w:r>
        <w:rPr>
          <w:lang w:val="en-US"/>
        </w:rPr>
        <w:t xml:space="preserve"> for </w:t>
      </w:r>
      <w:proofErr w:type="spellStart"/>
      <w:r>
        <w:rPr>
          <w:lang w:val="en-US"/>
        </w:rPr>
        <w:t>Ansettelsesutvalget</w:t>
      </w:r>
      <w:proofErr w:type="spellEnd"/>
      <w:r>
        <w:rPr>
          <w:lang w:val="en-US"/>
        </w:rPr>
        <w:t xml:space="preserve"> (AU) 2024</w:t>
      </w:r>
    </w:p>
    <w:p w14:paraId="3DD26808" w14:textId="4BEDC190" w:rsidR="00701E52" w:rsidRDefault="00701E52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4"/>
        <w:gridCol w:w="1427"/>
        <w:gridCol w:w="3081"/>
        <w:gridCol w:w="2254"/>
      </w:tblGrid>
      <w:tr w:rsidR="00701E52" w14:paraId="6A53C155" w14:textId="77777777" w:rsidTr="006475F2">
        <w:tc>
          <w:tcPr>
            <w:tcW w:w="2254" w:type="dxa"/>
            <w:shd w:val="clear" w:color="auto" w:fill="D9E2F3" w:themeFill="accent1" w:themeFillTint="33"/>
          </w:tcPr>
          <w:p w14:paraId="0B70841A" w14:textId="79E96B9F" w:rsidR="00701E52" w:rsidRPr="006475F2" w:rsidRDefault="00701E52">
            <w:pPr>
              <w:rPr>
                <w:b/>
                <w:bCs/>
                <w:lang w:val="en-US"/>
              </w:rPr>
            </w:pPr>
            <w:r w:rsidRPr="006475F2">
              <w:rPr>
                <w:b/>
                <w:bCs/>
                <w:lang w:val="en-US"/>
              </w:rPr>
              <w:t>Dato</w:t>
            </w:r>
          </w:p>
        </w:tc>
        <w:tc>
          <w:tcPr>
            <w:tcW w:w="1427" w:type="dxa"/>
            <w:shd w:val="clear" w:color="auto" w:fill="D9E2F3" w:themeFill="accent1" w:themeFillTint="33"/>
          </w:tcPr>
          <w:p w14:paraId="76889AB4" w14:textId="136842F1" w:rsidR="00701E52" w:rsidRPr="006475F2" w:rsidRDefault="00701E52">
            <w:pPr>
              <w:rPr>
                <w:b/>
                <w:bCs/>
                <w:lang w:val="en-US"/>
              </w:rPr>
            </w:pPr>
            <w:proofErr w:type="spellStart"/>
            <w:r w:rsidRPr="006475F2">
              <w:rPr>
                <w:b/>
                <w:bCs/>
                <w:lang w:val="en-US"/>
              </w:rPr>
              <w:t>Kl</w:t>
            </w:r>
            <w:r w:rsidR="006475F2" w:rsidRPr="006475F2">
              <w:rPr>
                <w:b/>
                <w:bCs/>
                <w:lang w:val="en-US"/>
              </w:rPr>
              <w:t>okken</w:t>
            </w:r>
            <w:proofErr w:type="spellEnd"/>
          </w:p>
        </w:tc>
        <w:tc>
          <w:tcPr>
            <w:tcW w:w="3081" w:type="dxa"/>
            <w:shd w:val="clear" w:color="auto" w:fill="D9E2F3" w:themeFill="accent1" w:themeFillTint="33"/>
          </w:tcPr>
          <w:p w14:paraId="71A3F39C" w14:textId="777FEB5D" w:rsidR="00701E52" w:rsidRPr="006475F2" w:rsidRDefault="00701E52">
            <w:pPr>
              <w:rPr>
                <w:b/>
                <w:bCs/>
                <w:lang w:val="en-US"/>
              </w:rPr>
            </w:pPr>
            <w:proofErr w:type="spellStart"/>
            <w:r w:rsidRPr="006475F2">
              <w:rPr>
                <w:b/>
                <w:bCs/>
                <w:lang w:val="en-US"/>
              </w:rPr>
              <w:t>Hvor</w:t>
            </w:r>
            <w:proofErr w:type="spellEnd"/>
          </w:p>
        </w:tc>
        <w:tc>
          <w:tcPr>
            <w:tcW w:w="2254" w:type="dxa"/>
            <w:shd w:val="clear" w:color="auto" w:fill="D9E2F3" w:themeFill="accent1" w:themeFillTint="33"/>
          </w:tcPr>
          <w:p w14:paraId="39C58A34" w14:textId="31C08A9F" w:rsidR="00701E52" w:rsidRPr="006475F2" w:rsidRDefault="00701E52">
            <w:pPr>
              <w:rPr>
                <w:b/>
                <w:bCs/>
                <w:lang w:val="en-US"/>
              </w:rPr>
            </w:pPr>
            <w:proofErr w:type="spellStart"/>
            <w:r w:rsidRPr="006475F2">
              <w:rPr>
                <w:b/>
                <w:bCs/>
                <w:lang w:val="en-US"/>
              </w:rPr>
              <w:t>Fristfor</w:t>
            </w:r>
            <w:proofErr w:type="spellEnd"/>
            <w:r w:rsidRPr="006475F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475F2">
              <w:rPr>
                <w:b/>
                <w:bCs/>
                <w:lang w:val="en-US"/>
              </w:rPr>
              <w:t>innlevering</w:t>
            </w:r>
            <w:proofErr w:type="spellEnd"/>
            <w:r w:rsidRPr="006475F2">
              <w:rPr>
                <w:b/>
                <w:bCs/>
                <w:lang w:val="en-US"/>
              </w:rPr>
              <w:t xml:space="preserve"> av </w:t>
            </w:r>
            <w:proofErr w:type="spellStart"/>
            <w:r w:rsidRPr="006475F2">
              <w:rPr>
                <w:b/>
                <w:bCs/>
                <w:lang w:val="en-US"/>
              </w:rPr>
              <w:t>sak</w:t>
            </w:r>
            <w:proofErr w:type="spellEnd"/>
          </w:p>
        </w:tc>
      </w:tr>
      <w:tr w:rsidR="00701E52" w14:paraId="043372F1" w14:textId="77777777" w:rsidTr="006475F2">
        <w:tc>
          <w:tcPr>
            <w:tcW w:w="2254" w:type="dxa"/>
          </w:tcPr>
          <w:p w14:paraId="2A2CCEEB" w14:textId="1B5F1B45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16.1.2024</w:t>
            </w:r>
          </w:p>
        </w:tc>
        <w:tc>
          <w:tcPr>
            <w:tcW w:w="1427" w:type="dxa"/>
          </w:tcPr>
          <w:p w14:paraId="140ADC93" w14:textId="705BDAA9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3081" w:type="dxa"/>
          </w:tcPr>
          <w:p w14:paraId="7FBCA6A6" w14:textId="359F1E71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 xml:space="preserve">Lucy Smiths </w:t>
            </w:r>
            <w:proofErr w:type="spellStart"/>
            <w:r>
              <w:rPr>
                <w:lang w:val="en-US"/>
              </w:rPr>
              <w:t>hus</w:t>
            </w:r>
            <w:proofErr w:type="spellEnd"/>
          </w:p>
        </w:tc>
        <w:tc>
          <w:tcPr>
            <w:tcW w:w="2254" w:type="dxa"/>
          </w:tcPr>
          <w:p w14:paraId="035237CD" w14:textId="38FB8E28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3.1.2024</w:t>
            </w:r>
          </w:p>
        </w:tc>
      </w:tr>
      <w:tr w:rsidR="00701E52" w14:paraId="6760C583" w14:textId="77777777" w:rsidTr="006475F2">
        <w:tc>
          <w:tcPr>
            <w:tcW w:w="2254" w:type="dxa"/>
          </w:tcPr>
          <w:p w14:paraId="44CD3542" w14:textId="27CF5758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6.2.2024</w:t>
            </w:r>
          </w:p>
        </w:tc>
        <w:tc>
          <w:tcPr>
            <w:tcW w:w="1427" w:type="dxa"/>
          </w:tcPr>
          <w:p w14:paraId="0F810E2B" w14:textId="3162DAAC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3081" w:type="dxa"/>
          </w:tcPr>
          <w:p w14:paraId="65095312" w14:textId="0AE81A1A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2254" w:type="dxa"/>
          </w:tcPr>
          <w:p w14:paraId="31C4D65F" w14:textId="39432332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23.1.2024</w:t>
            </w:r>
          </w:p>
        </w:tc>
      </w:tr>
      <w:tr w:rsidR="00701E52" w14:paraId="5E06E4D9" w14:textId="77777777" w:rsidTr="006475F2">
        <w:tc>
          <w:tcPr>
            <w:tcW w:w="2254" w:type="dxa"/>
          </w:tcPr>
          <w:p w14:paraId="06862BFA" w14:textId="31FF0819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5.3.2024</w:t>
            </w:r>
          </w:p>
        </w:tc>
        <w:tc>
          <w:tcPr>
            <w:tcW w:w="1427" w:type="dxa"/>
          </w:tcPr>
          <w:p w14:paraId="6451D32F" w14:textId="01FEE512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3081" w:type="dxa"/>
          </w:tcPr>
          <w:p w14:paraId="321FA936" w14:textId="0DA557FE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2254" w:type="dxa"/>
          </w:tcPr>
          <w:p w14:paraId="03AB4F1E" w14:textId="028F1EF6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20.2.2024</w:t>
            </w:r>
          </w:p>
        </w:tc>
      </w:tr>
      <w:tr w:rsidR="00701E52" w14:paraId="46A4FA89" w14:textId="77777777" w:rsidTr="006475F2">
        <w:tc>
          <w:tcPr>
            <w:tcW w:w="2254" w:type="dxa"/>
          </w:tcPr>
          <w:p w14:paraId="49864674" w14:textId="688AA8A7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16.4.2024</w:t>
            </w:r>
          </w:p>
        </w:tc>
        <w:tc>
          <w:tcPr>
            <w:tcW w:w="1427" w:type="dxa"/>
          </w:tcPr>
          <w:p w14:paraId="3F49A004" w14:textId="2C33B5DB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3081" w:type="dxa"/>
          </w:tcPr>
          <w:p w14:paraId="068C850F" w14:textId="0CEDE9E9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2254" w:type="dxa"/>
          </w:tcPr>
          <w:p w14:paraId="57D94E7D" w14:textId="7C3B9A67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2.4.2024</w:t>
            </w:r>
          </w:p>
        </w:tc>
      </w:tr>
      <w:tr w:rsidR="00701E52" w14:paraId="37CA102B" w14:textId="77777777" w:rsidTr="006475F2">
        <w:tc>
          <w:tcPr>
            <w:tcW w:w="2254" w:type="dxa"/>
          </w:tcPr>
          <w:p w14:paraId="422C2D8A" w14:textId="17F0B96E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14.5.2024</w:t>
            </w:r>
          </w:p>
        </w:tc>
        <w:tc>
          <w:tcPr>
            <w:tcW w:w="1427" w:type="dxa"/>
          </w:tcPr>
          <w:p w14:paraId="33DBE3D2" w14:textId="4942E3FF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3081" w:type="dxa"/>
          </w:tcPr>
          <w:p w14:paraId="15BFBD38" w14:textId="603108A0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 xml:space="preserve">Lucy Smiths </w:t>
            </w:r>
            <w:proofErr w:type="spellStart"/>
            <w:r>
              <w:rPr>
                <w:lang w:val="en-US"/>
              </w:rPr>
              <w:t>hus</w:t>
            </w:r>
            <w:proofErr w:type="spellEnd"/>
          </w:p>
        </w:tc>
        <w:tc>
          <w:tcPr>
            <w:tcW w:w="2254" w:type="dxa"/>
          </w:tcPr>
          <w:p w14:paraId="77CABD38" w14:textId="2B4A974D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30.4.2024</w:t>
            </w:r>
          </w:p>
        </w:tc>
      </w:tr>
      <w:tr w:rsidR="00701E52" w14:paraId="19C22415" w14:textId="77777777" w:rsidTr="006475F2">
        <w:tc>
          <w:tcPr>
            <w:tcW w:w="2254" w:type="dxa"/>
          </w:tcPr>
          <w:p w14:paraId="5DDB2127" w14:textId="7017AA0F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18.6.2024</w:t>
            </w:r>
          </w:p>
        </w:tc>
        <w:tc>
          <w:tcPr>
            <w:tcW w:w="1427" w:type="dxa"/>
          </w:tcPr>
          <w:p w14:paraId="3A93C5B6" w14:textId="6B386B8E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3081" w:type="dxa"/>
          </w:tcPr>
          <w:p w14:paraId="5214AA36" w14:textId="7110549B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2254" w:type="dxa"/>
          </w:tcPr>
          <w:p w14:paraId="7DD2C450" w14:textId="2F38BB8D" w:rsidR="00701E52" w:rsidRDefault="00701E52">
            <w:pPr>
              <w:rPr>
                <w:lang w:val="en-US"/>
              </w:rPr>
            </w:pPr>
            <w:r>
              <w:rPr>
                <w:lang w:val="en-US"/>
              </w:rPr>
              <w:t>4.6.2024</w:t>
            </w:r>
          </w:p>
        </w:tc>
      </w:tr>
      <w:tr w:rsidR="00701E52" w14:paraId="52DC58CB" w14:textId="77777777" w:rsidTr="006475F2">
        <w:tc>
          <w:tcPr>
            <w:tcW w:w="2254" w:type="dxa"/>
          </w:tcPr>
          <w:p w14:paraId="47EEE636" w14:textId="7ABD6A6B" w:rsidR="00701E52" w:rsidRDefault="006475F2">
            <w:pPr>
              <w:rPr>
                <w:lang w:val="en-US"/>
              </w:rPr>
            </w:pPr>
            <w:r>
              <w:rPr>
                <w:lang w:val="en-US"/>
              </w:rPr>
              <w:t>20.8.2024</w:t>
            </w:r>
          </w:p>
        </w:tc>
        <w:tc>
          <w:tcPr>
            <w:tcW w:w="1427" w:type="dxa"/>
          </w:tcPr>
          <w:p w14:paraId="33028261" w14:textId="2A9C643B" w:rsidR="00701E52" w:rsidRDefault="006475F2">
            <w:pPr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3081" w:type="dxa"/>
          </w:tcPr>
          <w:p w14:paraId="02509823" w14:textId="3CB2DBCB" w:rsidR="00701E52" w:rsidRDefault="006475F2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2254" w:type="dxa"/>
          </w:tcPr>
          <w:p w14:paraId="68E92279" w14:textId="72482DD8" w:rsidR="00701E52" w:rsidRDefault="006475F2">
            <w:pPr>
              <w:rPr>
                <w:lang w:val="en-US"/>
              </w:rPr>
            </w:pPr>
            <w:r>
              <w:rPr>
                <w:lang w:val="en-US"/>
              </w:rPr>
              <w:t>6.8.2024</w:t>
            </w:r>
          </w:p>
        </w:tc>
      </w:tr>
      <w:tr w:rsidR="006475F2" w14:paraId="3DBE82F1" w14:textId="77777777" w:rsidTr="006475F2">
        <w:tc>
          <w:tcPr>
            <w:tcW w:w="2254" w:type="dxa"/>
          </w:tcPr>
          <w:p w14:paraId="5F52E68D" w14:textId="1F45D0DB" w:rsidR="006475F2" w:rsidRDefault="006475F2">
            <w:pPr>
              <w:rPr>
                <w:lang w:val="en-US"/>
              </w:rPr>
            </w:pPr>
            <w:r>
              <w:rPr>
                <w:lang w:val="en-US"/>
              </w:rPr>
              <w:t>17.9.2024</w:t>
            </w:r>
          </w:p>
        </w:tc>
        <w:tc>
          <w:tcPr>
            <w:tcW w:w="1427" w:type="dxa"/>
          </w:tcPr>
          <w:p w14:paraId="0A63AA55" w14:textId="6E8DA463" w:rsidR="006475F2" w:rsidRDefault="006475F2">
            <w:pPr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3081" w:type="dxa"/>
          </w:tcPr>
          <w:p w14:paraId="2C8A4311" w14:textId="54F73179" w:rsidR="006475F2" w:rsidRDefault="006475F2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2254" w:type="dxa"/>
          </w:tcPr>
          <w:p w14:paraId="4F3BA1E4" w14:textId="36685D6C" w:rsidR="006475F2" w:rsidRDefault="006475F2">
            <w:pPr>
              <w:rPr>
                <w:lang w:val="en-US"/>
              </w:rPr>
            </w:pPr>
            <w:r>
              <w:rPr>
                <w:lang w:val="en-US"/>
              </w:rPr>
              <w:t>3.9.2024</w:t>
            </w:r>
          </w:p>
        </w:tc>
      </w:tr>
      <w:tr w:rsidR="006475F2" w14:paraId="14D23703" w14:textId="77777777" w:rsidTr="006475F2">
        <w:tc>
          <w:tcPr>
            <w:tcW w:w="2254" w:type="dxa"/>
          </w:tcPr>
          <w:p w14:paraId="71B2CA36" w14:textId="31CFDD97" w:rsidR="006475F2" w:rsidRDefault="006475F2">
            <w:pPr>
              <w:rPr>
                <w:lang w:val="en-US"/>
              </w:rPr>
            </w:pPr>
            <w:r>
              <w:rPr>
                <w:lang w:val="en-US"/>
              </w:rPr>
              <w:t>15.10.2024</w:t>
            </w:r>
          </w:p>
        </w:tc>
        <w:tc>
          <w:tcPr>
            <w:tcW w:w="1427" w:type="dxa"/>
          </w:tcPr>
          <w:p w14:paraId="73047073" w14:textId="540F0171" w:rsidR="006475F2" w:rsidRDefault="006475F2">
            <w:pPr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3081" w:type="dxa"/>
          </w:tcPr>
          <w:p w14:paraId="0C5AEF48" w14:textId="028FB577" w:rsidR="006475F2" w:rsidRDefault="006475F2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2254" w:type="dxa"/>
          </w:tcPr>
          <w:p w14:paraId="179A483E" w14:textId="7D394116" w:rsidR="006475F2" w:rsidRDefault="006475F2">
            <w:pPr>
              <w:rPr>
                <w:lang w:val="en-US"/>
              </w:rPr>
            </w:pPr>
            <w:r>
              <w:rPr>
                <w:lang w:val="en-US"/>
              </w:rPr>
              <w:t>1.10.2024</w:t>
            </w:r>
          </w:p>
        </w:tc>
      </w:tr>
      <w:tr w:rsidR="006475F2" w14:paraId="33D03226" w14:textId="77777777" w:rsidTr="006475F2">
        <w:tc>
          <w:tcPr>
            <w:tcW w:w="2254" w:type="dxa"/>
          </w:tcPr>
          <w:p w14:paraId="59455D14" w14:textId="5B7F8420" w:rsidR="006475F2" w:rsidRDefault="006475F2">
            <w:pPr>
              <w:rPr>
                <w:lang w:val="en-US"/>
              </w:rPr>
            </w:pPr>
            <w:r>
              <w:rPr>
                <w:lang w:val="en-US"/>
              </w:rPr>
              <w:t>19.11.2024</w:t>
            </w:r>
          </w:p>
        </w:tc>
        <w:tc>
          <w:tcPr>
            <w:tcW w:w="1427" w:type="dxa"/>
          </w:tcPr>
          <w:p w14:paraId="5510C120" w14:textId="18F4A3B8" w:rsidR="006475F2" w:rsidRDefault="006475F2">
            <w:pPr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3081" w:type="dxa"/>
          </w:tcPr>
          <w:p w14:paraId="7ECDC1F0" w14:textId="6748D24F" w:rsidR="006475F2" w:rsidRDefault="006475F2">
            <w:pPr>
              <w:rPr>
                <w:lang w:val="en-US"/>
              </w:rPr>
            </w:pPr>
            <w:r>
              <w:rPr>
                <w:lang w:val="en-US"/>
              </w:rPr>
              <w:t xml:space="preserve">Lucy Smiths </w:t>
            </w:r>
            <w:proofErr w:type="spellStart"/>
            <w:r>
              <w:rPr>
                <w:lang w:val="en-US"/>
              </w:rPr>
              <w:t>hus</w:t>
            </w:r>
            <w:proofErr w:type="spellEnd"/>
          </w:p>
        </w:tc>
        <w:tc>
          <w:tcPr>
            <w:tcW w:w="2254" w:type="dxa"/>
          </w:tcPr>
          <w:p w14:paraId="369601CF" w14:textId="2E6194F2" w:rsidR="006475F2" w:rsidRDefault="006475F2">
            <w:pPr>
              <w:rPr>
                <w:lang w:val="en-US"/>
              </w:rPr>
            </w:pPr>
            <w:r>
              <w:rPr>
                <w:lang w:val="en-US"/>
              </w:rPr>
              <w:t>5.11.2024</w:t>
            </w:r>
          </w:p>
        </w:tc>
      </w:tr>
      <w:tr w:rsidR="006475F2" w14:paraId="63809CA2" w14:textId="77777777" w:rsidTr="006475F2">
        <w:tc>
          <w:tcPr>
            <w:tcW w:w="2254" w:type="dxa"/>
          </w:tcPr>
          <w:p w14:paraId="5335B28D" w14:textId="5AA29369" w:rsidR="006475F2" w:rsidRDefault="006475F2">
            <w:pPr>
              <w:rPr>
                <w:lang w:val="en-US"/>
              </w:rPr>
            </w:pPr>
            <w:r>
              <w:rPr>
                <w:lang w:val="en-US"/>
              </w:rPr>
              <w:t>10.12.2024</w:t>
            </w:r>
          </w:p>
        </w:tc>
        <w:tc>
          <w:tcPr>
            <w:tcW w:w="1427" w:type="dxa"/>
          </w:tcPr>
          <w:p w14:paraId="4E0FADD4" w14:textId="6BBD5957" w:rsidR="006475F2" w:rsidRDefault="006475F2">
            <w:pPr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3081" w:type="dxa"/>
          </w:tcPr>
          <w:p w14:paraId="4A8C795A" w14:textId="63E55B25" w:rsidR="006475F2" w:rsidRDefault="006475F2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2254" w:type="dxa"/>
          </w:tcPr>
          <w:p w14:paraId="0A185BA6" w14:textId="1DC86940" w:rsidR="006475F2" w:rsidRDefault="006475F2">
            <w:pPr>
              <w:rPr>
                <w:lang w:val="en-US"/>
              </w:rPr>
            </w:pPr>
            <w:r>
              <w:rPr>
                <w:lang w:val="en-US"/>
              </w:rPr>
              <w:t>26.11.2024</w:t>
            </w:r>
          </w:p>
        </w:tc>
      </w:tr>
    </w:tbl>
    <w:p w14:paraId="7B27962A" w14:textId="77777777" w:rsidR="00701E52" w:rsidRPr="00701E52" w:rsidRDefault="00701E52">
      <w:pPr>
        <w:rPr>
          <w:lang w:val="en-US"/>
        </w:rPr>
      </w:pPr>
    </w:p>
    <w:sectPr w:rsidR="00701E52" w:rsidRPr="00701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2"/>
    <w:rsid w:val="00393BF8"/>
    <w:rsid w:val="00562DE1"/>
    <w:rsid w:val="006475F2"/>
    <w:rsid w:val="0070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99D7"/>
  <w15:chartTrackingRefBased/>
  <w15:docId w15:val="{DCC13240-CABB-4561-BF05-A8BE3C35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0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Johan Kjelsberg</dc:creator>
  <cp:keywords/>
  <dc:description/>
  <cp:lastModifiedBy>Georg Johan Kjelsberg</cp:lastModifiedBy>
  <cp:revision>1</cp:revision>
  <dcterms:created xsi:type="dcterms:W3CDTF">2023-12-18T09:42:00Z</dcterms:created>
  <dcterms:modified xsi:type="dcterms:W3CDTF">2023-12-18T09:57:00Z</dcterms:modified>
</cp:coreProperties>
</file>